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5A2F" w14:textId="77777777" w:rsidR="009B2AB2" w:rsidRPr="00D654FB" w:rsidRDefault="009B2AB2" w:rsidP="009B2AB2">
      <w:pPr>
        <w:pStyle w:val="Bezriadkovania1"/>
        <w:jc w:val="right"/>
        <w:rPr>
          <w:rFonts w:ascii="Times New Roman" w:hAnsi="Times New Roman"/>
          <w:b/>
          <w:szCs w:val="24"/>
        </w:rPr>
      </w:pPr>
      <w:r w:rsidRPr="00D654FB">
        <w:rPr>
          <w:rFonts w:ascii="Times New Roman" w:hAnsi="Times New Roman"/>
          <w:b/>
          <w:szCs w:val="24"/>
        </w:rPr>
        <w:t>Tel. číslo:___________________________</w:t>
      </w:r>
    </w:p>
    <w:p w14:paraId="469AB52F" w14:textId="77777777"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14:paraId="3825AC6F" w14:textId="77777777"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14:paraId="1854E86E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0C659017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2F558AD0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BB19D6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47DB237F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EDA99C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0490A3C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E80EE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5090157F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58CB7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7E4431AD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32BAF4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4A3AD4EB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710A4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0016322F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FD6F0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F35B94A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1215F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2FE2570A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31E317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>Slovenskej republiky som pricestoval/a dňa........</w:t>
      </w:r>
      <w:r w:rsidR="0014629C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 xml:space="preserve">..............cez hraničný priechod………………… </w:t>
      </w:r>
      <w:r w:rsidR="00D654F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</w:t>
      </w:r>
      <w:r w:rsidR="0014629C">
        <w:rPr>
          <w:rFonts w:ascii="Times New Roman" w:hAnsi="Times New Roman"/>
          <w:b/>
          <w:bCs/>
          <w:sz w:val="20"/>
          <w:szCs w:val="20"/>
        </w:rPr>
        <w:t>.............</w:t>
      </w:r>
      <w:r>
        <w:rPr>
          <w:rFonts w:ascii="Times New Roman" w:hAnsi="Times New Roman"/>
          <w:b/>
          <w:bCs/>
          <w:sz w:val="20"/>
          <w:szCs w:val="20"/>
        </w:rPr>
        <w:t>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29E1B5A2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01DE3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9B7DAED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</w:t>
      </w:r>
      <w:r w:rsidRPr="00D654FB">
        <w:rPr>
          <w:rFonts w:ascii="Times New Roman" w:hAnsi="Times New Roman"/>
          <w:strike/>
          <w:sz w:val="20"/>
          <w:szCs w:val="20"/>
        </w:rPr>
        <w:t>udelenie azylu alebo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FB">
        <w:rPr>
          <w:rFonts w:ascii="Times New Roman" w:hAnsi="Times New Roman"/>
          <w:strike/>
          <w:sz w:val="20"/>
          <w:szCs w:val="20"/>
        </w:rPr>
        <w:t>o poskytnutie doplnkovej ochrany na území SR</w:t>
      </w:r>
      <w:r>
        <w:rPr>
          <w:rFonts w:ascii="Times New Roman" w:hAnsi="Times New Roman"/>
          <w:sz w:val="20"/>
          <w:szCs w:val="20"/>
        </w:rPr>
        <w:t xml:space="preserve"> / 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 xml:space="preserve">poskytnutie </w:t>
      </w:r>
      <w:proofErr w:type="spellStart"/>
      <w:r w:rsidRPr="00D654FB">
        <w:rPr>
          <w:rFonts w:ascii="Times New Roman" w:hAnsi="Times New Roman"/>
          <w:b/>
          <w:sz w:val="20"/>
          <w:szCs w:val="20"/>
          <w:u w:val="single"/>
        </w:rPr>
        <w:t>dočasn</w:t>
      </w:r>
      <w:proofErr w:type="spellEnd"/>
      <w:r w:rsidRPr="00D654FB">
        <w:rPr>
          <w:rFonts w:ascii="Times New Roman" w:hAnsi="Times New Roman"/>
          <w:b/>
          <w:sz w:val="20"/>
          <w:szCs w:val="20"/>
          <w:u w:val="single"/>
          <w:lang w:val="fr-FR"/>
        </w:rPr>
        <w:t>é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>ho útočiska *</w:t>
      </w:r>
      <w:r>
        <w:rPr>
          <w:rFonts w:ascii="Times New Roman" w:hAnsi="Times New Roman"/>
          <w:sz w:val="20"/>
          <w:szCs w:val="20"/>
        </w:rPr>
        <w:t xml:space="preserve"> žiadam z týchto dôvodov /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/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D5666E0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95ED" wp14:editId="3F2B85C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31FD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26B582BB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C651461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6CCB9BE9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A292F35" w14:textId="77777777" w:rsidR="00A35240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A35240">
        <w:rPr>
          <w:rFonts w:ascii="Times New Roman" w:hAnsi="Times New Roman"/>
          <w:b/>
          <w:bCs/>
          <w:sz w:val="20"/>
          <w:szCs w:val="20"/>
        </w:rPr>
        <w:t>..</w:t>
      </w:r>
    </w:p>
    <w:p w14:paraId="7904DDF1" w14:textId="77777777" w:rsidR="0015209E" w:rsidRPr="00C3445B" w:rsidRDefault="00A35240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="00A7423B">
        <w:rPr>
          <w:rFonts w:ascii="Times New Roman" w:hAnsi="Times New Roman"/>
          <w:b/>
          <w:bCs/>
          <w:sz w:val="20"/>
          <w:szCs w:val="20"/>
        </w:rPr>
        <w:t>...............................</w:t>
      </w:r>
    </w:p>
    <w:p w14:paraId="4AC350A6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41F9D1F0" w14:textId="77777777"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F7B1AA" w14:textId="77777777"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67998D" w14:textId="77777777" w:rsidR="0015209E" w:rsidRDefault="0015209E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…</w:t>
      </w:r>
      <w:r w:rsidR="001008CC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 xml:space="preserve">…….                   </w:t>
      </w:r>
      <w:r w:rsidR="005A63E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9B2AB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>……………………</w:t>
      </w:r>
    </w:p>
    <w:p w14:paraId="757AAB68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7E0EB847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15C0739B" w14:textId="77777777"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Podpis tlmočníka /</w:t>
      </w:r>
    </w:p>
    <w:p w14:paraId="131FC5DF" w14:textId="77777777"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  <w:r w:rsidR="005A63E9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 w:rsid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 w:rsidR="005A63E9" w:rsidRP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A63E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 w:rsid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44F6B735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</w:p>
    <w:p w14:paraId="47DF32C3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58AB39C1" w14:textId="77777777" w:rsidR="001951A4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sectPr w:rsid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DB7D" w14:textId="77777777" w:rsidR="00EB1608" w:rsidRDefault="00EB1608" w:rsidP="005B5A8B">
      <w:pPr>
        <w:spacing w:after="0" w:line="240" w:lineRule="auto"/>
      </w:pPr>
      <w:r>
        <w:separator/>
      </w:r>
    </w:p>
  </w:endnote>
  <w:endnote w:type="continuationSeparator" w:id="0">
    <w:p w14:paraId="2D081662" w14:textId="77777777" w:rsidR="00EB1608" w:rsidRDefault="00EB1608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FC18" w14:textId="77777777" w:rsidR="00EB1608" w:rsidRDefault="00EB1608" w:rsidP="005B5A8B">
      <w:pPr>
        <w:spacing w:after="0" w:line="240" w:lineRule="auto"/>
      </w:pPr>
      <w:r>
        <w:separator/>
      </w:r>
    </w:p>
  </w:footnote>
  <w:footnote w:type="continuationSeparator" w:id="0">
    <w:p w14:paraId="1118A8F8" w14:textId="77777777" w:rsidR="00EB1608" w:rsidRDefault="00EB1608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008CC"/>
    <w:rsid w:val="00144060"/>
    <w:rsid w:val="0014629C"/>
    <w:rsid w:val="0015209E"/>
    <w:rsid w:val="001951A4"/>
    <w:rsid w:val="001A77E2"/>
    <w:rsid w:val="00246A88"/>
    <w:rsid w:val="002A1066"/>
    <w:rsid w:val="002C3F46"/>
    <w:rsid w:val="00351053"/>
    <w:rsid w:val="004B385B"/>
    <w:rsid w:val="004C7426"/>
    <w:rsid w:val="005A63E9"/>
    <w:rsid w:val="005B5A8B"/>
    <w:rsid w:val="006A433D"/>
    <w:rsid w:val="00711C98"/>
    <w:rsid w:val="00796C00"/>
    <w:rsid w:val="008A5CAA"/>
    <w:rsid w:val="00914AEE"/>
    <w:rsid w:val="00927C57"/>
    <w:rsid w:val="009A4149"/>
    <w:rsid w:val="009B2AB2"/>
    <w:rsid w:val="009E4FD0"/>
    <w:rsid w:val="00A35240"/>
    <w:rsid w:val="00A7423B"/>
    <w:rsid w:val="00BD4093"/>
    <w:rsid w:val="00BF491E"/>
    <w:rsid w:val="00C3445B"/>
    <w:rsid w:val="00CA1F46"/>
    <w:rsid w:val="00D46D66"/>
    <w:rsid w:val="00D654FB"/>
    <w:rsid w:val="00DA3E2C"/>
    <w:rsid w:val="00E46AC3"/>
    <w:rsid w:val="00E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A3EA"/>
  <w15:docId w15:val="{EF7BDF56-78C0-499D-95A9-5DA53E1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Kúty-PC</cp:lastModifiedBy>
  <cp:revision>2</cp:revision>
  <cp:lastPrinted>2022-03-01T13:48:00Z</cp:lastPrinted>
  <dcterms:created xsi:type="dcterms:W3CDTF">2022-03-14T07:52:00Z</dcterms:created>
  <dcterms:modified xsi:type="dcterms:W3CDTF">2022-03-14T07:52:00Z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